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61A5D" w14:textId="43A203A1" w:rsidR="007F4B98" w:rsidRPr="007F4B98" w:rsidRDefault="007F4B98">
      <w:pPr>
        <w:rPr>
          <w:sz w:val="28"/>
          <w:szCs w:val="28"/>
        </w:rPr>
      </w:pPr>
      <w:r w:rsidRPr="007F4B98">
        <w:rPr>
          <w:sz w:val="28"/>
          <w:szCs w:val="28"/>
        </w:rPr>
        <w:t>Sample Accommodations Request Letter</w:t>
      </w:r>
      <w:r>
        <w:rPr>
          <w:sz w:val="28"/>
          <w:szCs w:val="28"/>
        </w:rPr>
        <w:t>*</w:t>
      </w:r>
    </w:p>
    <w:p w14:paraId="69F7AE6A" w14:textId="271FF852" w:rsidR="005836D4" w:rsidRDefault="0045136E">
      <w:r>
        <w:t>Date</w:t>
      </w:r>
    </w:p>
    <w:p w14:paraId="0F34F830" w14:textId="390E3CAF" w:rsidR="0045136E" w:rsidRDefault="0045136E">
      <w:r>
        <w:t>Hospital or Health Care Facility</w:t>
      </w:r>
    </w:p>
    <w:p w14:paraId="375E3C82" w14:textId="52913748" w:rsidR="005B3302" w:rsidRDefault="005B3302">
      <w:r>
        <w:t>Address/email/fax No.</w:t>
      </w:r>
    </w:p>
    <w:p w14:paraId="0A2C0F7E" w14:textId="228D82D5" w:rsidR="0045136E" w:rsidRDefault="0045136E">
      <w:r>
        <w:tab/>
        <w:t xml:space="preserve">RE: Request for Reasonable </w:t>
      </w:r>
      <w:r w:rsidR="004774C8">
        <w:t xml:space="preserve">Accommodation </w:t>
      </w:r>
    </w:p>
    <w:p w14:paraId="5D44DBF1" w14:textId="093B3B8F" w:rsidR="0045136E" w:rsidRDefault="0045136E">
      <w:r>
        <w:t xml:space="preserve">Dear </w:t>
      </w:r>
      <w:r w:rsidR="00636A65">
        <w:t>_________________________</w:t>
      </w:r>
      <w:r w:rsidR="005B3302">
        <w:t xml:space="preserve">, </w:t>
      </w:r>
    </w:p>
    <w:p w14:paraId="043A0DF0" w14:textId="44A07D83" w:rsidR="004774C8" w:rsidRDefault="0045136E">
      <w:r>
        <w:t xml:space="preserve">I am a </w:t>
      </w:r>
      <w:r w:rsidR="004774C8" w:rsidRPr="0020354E">
        <w:rPr>
          <w:b/>
          <w:bCs/>
        </w:rPr>
        <w:t>(</w:t>
      </w:r>
      <w:r w:rsidRPr="0020354E">
        <w:rPr>
          <w:b/>
          <w:bCs/>
        </w:rPr>
        <w:t>patient</w:t>
      </w:r>
      <w:r w:rsidR="004774C8" w:rsidRPr="0020354E">
        <w:rPr>
          <w:b/>
          <w:bCs/>
        </w:rPr>
        <w:t xml:space="preserve">) or (parent of a child) or (writing on behalf of a patient) </w:t>
      </w:r>
      <w:r w:rsidRPr="0020354E">
        <w:t>at</w:t>
      </w:r>
      <w:r w:rsidRPr="0020354E">
        <w:rPr>
          <w:b/>
          <w:bCs/>
        </w:rPr>
        <w:t xml:space="preserve"> (facility/doctor’s name</w:t>
      </w:r>
      <w:r>
        <w:t>)</w:t>
      </w:r>
      <w:r w:rsidR="000D55F7">
        <w:t xml:space="preserve"> </w:t>
      </w:r>
      <w:r w:rsidR="004774C8">
        <w:t xml:space="preserve">with a </w:t>
      </w:r>
      <w:r w:rsidR="000D55F7">
        <w:t>disability ___________________.</w:t>
      </w:r>
      <w:r w:rsidR="0020354E">
        <w:t xml:space="preserve"> </w:t>
      </w:r>
      <w:r w:rsidR="000D55F7">
        <w:t xml:space="preserve"> Throughout the Public Health Emergency having this disability was recognized as </w:t>
      </w:r>
      <w:proofErr w:type="gramStart"/>
      <w:r w:rsidR="0020354E">
        <w:t>high</w:t>
      </w:r>
      <w:proofErr w:type="gramEnd"/>
      <w:r w:rsidR="0020354E">
        <w:t>-risk</w:t>
      </w:r>
      <w:r w:rsidR="004774C8">
        <w:t xml:space="preserve"> condition</w:t>
      </w:r>
      <w:r w:rsidR="000D55F7">
        <w:t xml:space="preserve">, and </w:t>
      </w:r>
      <w:r w:rsidR="004774C8">
        <w:t xml:space="preserve">extra </w:t>
      </w:r>
      <w:r w:rsidR="000D55F7">
        <w:t xml:space="preserve">precautions were afforded to persons in </w:t>
      </w:r>
      <w:r w:rsidR="004774C8">
        <w:t>this</w:t>
      </w:r>
      <w:r w:rsidR="000D55F7">
        <w:t xml:space="preserve"> group.</w:t>
      </w:r>
      <w:r w:rsidR="0020354E">
        <w:t xml:space="preserve"> </w:t>
      </w:r>
      <w:r w:rsidR="004774C8">
        <w:t xml:space="preserve">(See CDC </w:t>
      </w:r>
      <w:hyperlink r:id="rId11" w:anchor=":~:text=Older%20adults%20are%20at%20highest,people%20ages%2018%2D29%20years" w:history="1">
        <w:r w:rsidR="004774C8" w:rsidRPr="00390505">
          <w:rPr>
            <w:rStyle w:val="Hyperlink"/>
          </w:rPr>
          <w:t>https://www.cdc.gov/coronavirus/2019-ncov/need-extra-precautions/people-with-medical-conditions.html#:~:text=Older%20adults%20are%20at%20highest,people%20ages%2018%2D29%20years</w:t>
        </w:r>
      </w:hyperlink>
      <w:r w:rsidR="004774C8" w:rsidRPr="004774C8">
        <w:t>.</w:t>
      </w:r>
      <w:r w:rsidR="004774C8">
        <w:t>)</w:t>
      </w:r>
      <w:r w:rsidR="0020354E">
        <w:t xml:space="preserve"> </w:t>
      </w:r>
      <w:r w:rsidR="00636A65">
        <w:t xml:space="preserve">Because the nature of </w:t>
      </w:r>
      <w:r w:rsidR="004774C8">
        <w:t>this</w:t>
      </w:r>
      <w:r w:rsidR="00636A65">
        <w:t xml:space="preserve"> disability places me in a high</w:t>
      </w:r>
      <w:r w:rsidR="00293B8E">
        <w:t>-</w:t>
      </w:r>
      <w:r w:rsidR="00636A65">
        <w:t xml:space="preserve">risk category which increases the risk of </w:t>
      </w:r>
      <w:r w:rsidR="005B3302">
        <w:t xml:space="preserve">severe </w:t>
      </w:r>
      <w:r w:rsidR="00636A65">
        <w:t>illness and even death from contracting Covid-19, and because many of the standard precautions protecting against the spread of COVID-19 have been terminated, I am asking for accommodations during my appointment.</w:t>
      </w:r>
      <w:r w:rsidR="0020354E">
        <w:t xml:space="preserve"> </w:t>
      </w:r>
      <w:r w:rsidR="00D00CC9" w:rsidRPr="0020354E">
        <w:rPr>
          <w:b/>
          <w:bCs/>
        </w:rPr>
        <w:t>[You can add specifics</w:t>
      </w:r>
      <w:r w:rsidR="009C3743" w:rsidRPr="0020354E">
        <w:rPr>
          <w:b/>
          <w:bCs/>
        </w:rPr>
        <w:t xml:space="preserve">, if necessary. For example, “According to my physician, </w:t>
      </w:r>
      <w:r w:rsidR="00DF2A99" w:rsidRPr="0020354E">
        <w:rPr>
          <w:b/>
          <w:bCs/>
        </w:rPr>
        <w:t>were I to contract C</w:t>
      </w:r>
      <w:r w:rsidR="00293B8E" w:rsidRPr="0020354E">
        <w:rPr>
          <w:b/>
          <w:bCs/>
        </w:rPr>
        <w:t>OVID</w:t>
      </w:r>
      <w:r w:rsidR="004A5204" w:rsidRPr="0020354E">
        <w:rPr>
          <w:b/>
          <w:bCs/>
        </w:rPr>
        <w:t>-19, I would</w:t>
      </w:r>
      <w:r w:rsidR="00DB332E" w:rsidRPr="0020354E">
        <w:rPr>
          <w:b/>
          <w:bCs/>
        </w:rPr>
        <w:t xml:space="preserve"> be at sign</w:t>
      </w:r>
      <w:r w:rsidR="00432F24" w:rsidRPr="0020354E">
        <w:rPr>
          <w:b/>
          <w:bCs/>
        </w:rPr>
        <w:t>ificant risk of …”]</w:t>
      </w:r>
    </w:p>
    <w:p w14:paraId="672345A9" w14:textId="6A1B22A1" w:rsidR="0045136E" w:rsidRDefault="00406229" w:rsidP="00406229">
      <w:r>
        <w:t>In order for me to continue to have safe and effective access to medical care in your settings</w:t>
      </w:r>
      <w:r w:rsidR="00636A65">
        <w:t xml:space="preserve">, I am requesting that </w:t>
      </w:r>
      <w:r w:rsidR="0045136E">
        <w:t>you provide the following accommodations</w:t>
      </w:r>
      <w:r w:rsidR="0020354E">
        <w:t>:</w:t>
      </w:r>
      <w:r w:rsidR="0045136E">
        <w:t xml:space="preserve"> </w:t>
      </w:r>
      <w:r w:rsidR="0020354E">
        <w:t>[</w:t>
      </w:r>
      <w:r w:rsidR="0020354E">
        <w:rPr>
          <w:b/>
          <w:bCs/>
          <w:i/>
          <w:iCs/>
        </w:rPr>
        <w:t>H</w:t>
      </w:r>
      <w:r w:rsidR="0045136E" w:rsidRPr="00D930F7">
        <w:rPr>
          <w:b/>
          <w:bCs/>
          <w:i/>
          <w:iCs/>
        </w:rPr>
        <w:t>ere are some sample requests</w:t>
      </w:r>
      <w:r w:rsidR="00816EA8">
        <w:rPr>
          <w:b/>
          <w:bCs/>
          <w:i/>
          <w:iCs/>
        </w:rPr>
        <w:t xml:space="preserve"> </w:t>
      </w:r>
      <w:r w:rsidR="00816EA8" w:rsidRPr="00816EA8">
        <w:rPr>
          <w:b/>
          <w:bCs/>
          <w:i/>
          <w:iCs/>
        </w:rPr>
        <w:t xml:space="preserve">– choose those that would be effective in your </w:t>
      </w:r>
      <w:proofErr w:type="gramStart"/>
      <w:r w:rsidR="00816EA8" w:rsidRPr="00816EA8">
        <w:rPr>
          <w:b/>
          <w:bCs/>
          <w:i/>
          <w:iCs/>
        </w:rPr>
        <w:t>circumstances, or</w:t>
      </w:r>
      <w:proofErr w:type="gramEnd"/>
      <w:r w:rsidR="00816EA8" w:rsidRPr="00816EA8">
        <w:rPr>
          <w:b/>
          <w:bCs/>
          <w:i/>
          <w:iCs/>
        </w:rPr>
        <w:t xml:space="preserve"> </w:t>
      </w:r>
      <w:r w:rsidR="0020354E">
        <w:rPr>
          <w:b/>
          <w:bCs/>
          <w:i/>
          <w:iCs/>
        </w:rPr>
        <w:t xml:space="preserve">write your own </w:t>
      </w:r>
      <w:r w:rsidR="00816EA8" w:rsidRPr="00816EA8">
        <w:rPr>
          <w:b/>
          <w:bCs/>
          <w:i/>
          <w:iCs/>
        </w:rPr>
        <w:t>accommodations here</w:t>
      </w:r>
      <w:r w:rsidR="0020354E">
        <w:rPr>
          <w:b/>
          <w:bCs/>
          <w:i/>
          <w:iCs/>
        </w:rPr>
        <w:t>.</w:t>
      </w:r>
      <w:r w:rsidR="0020354E">
        <w:t>]</w:t>
      </w:r>
    </w:p>
    <w:p w14:paraId="0C4DA242" w14:textId="3CC852DA" w:rsidR="0045136E" w:rsidRDefault="0045136E" w:rsidP="0045136E">
      <w:pPr>
        <w:pStyle w:val="ListParagraph"/>
        <w:numPr>
          <w:ilvl w:val="0"/>
          <w:numId w:val="1"/>
        </w:numPr>
      </w:pPr>
      <w:r>
        <w:t>A private place to wait if persons in the waiting room are not wearing protective masks,</w:t>
      </w:r>
    </w:p>
    <w:p w14:paraId="35C06F0C" w14:textId="4161F3C5" w:rsidR="0045136E" w:rsidRDefault="00406229" w:rsidP="0045136E">
      <w:pPr>
        <w:pStyle w:val="ListParagraph"/>
        <w:numPr>
          <w:ilvl w:val="0"/>
          <w:numId w:val="1"/>
        </w:numPr>
      </w:pPr>
      <w:r>
        <w:t>Virtual or t</w:t>
      </w:r>
      <w:r w:rsidR="0045136E">
        <w:t>ele</w:t>
      </w:r>
      <w:r>
        <w:t>phonic</w:t>
      </w:r>
      <w:r w:rsidR="0045136E">
        <w:t>-check in/check out,</w:t>
      </w:r>
      <w:r>
        <w:t xml:space="preserve"> as a way to avoid public waiting areas where people may be </w:t>
      </w:r>
      <w:proofErr w:type="gramStart"/>
      <w:r>
        <w:t>unmasked</w:t>
      </w:r>
      <w:r w:rsidR="0045136E">
        <w:t>;</w:t>
      </w:r>
      <w:proofErr w:type="gramEnd"/>
    </w:p>
    <w:p w14:paraId="16B35761" w14:textId="2F312C1E" w:rsidR="00636A65" w:rsidRDefault="00636A65" w:rsidP="0045136E">
      <w:pPr>
        <w:pStyle w:val="ListParagraph"/>
        <w:numPr>
          <w:ilvl w:val="0"/>
          <w:numId w:val="1"/>
        </w:numPr>
      </w:pPr>
      <w:r>
        <w:t xml:space="preserve">The ability to wait in my car until the examination room is </w:t>
      </w:r>
      <w:proofErr w:type="gramStart"/>
      <w:r>
        <w:t>ready</w:t>
      </w:r>
      <w:r w:rsidR="00406229">
        <w:t>;</w:t>
      </w:r>
      <w:proofErr w:type="gramEnd"/>
    </w:p>
    <w:p w14:paraId="3B621B9D" w14:textId="77777777" w:rsidR="00406229" w:rsidRDefault="0045136E" w:rsidP="0045136E">
      <w:pPr>
        <w:pStyle w:val="ListParagraph"/>
        <w:numPr>
          <w:ilvl w:val="0"/>
          <w:numId w:val="1"/>
        </w:numPr>
      </w:pPr>
      <w:r>
        <w:t xml:space="preserve">An appointment time prior to the start of the office opening, in order to minimize contact with patients who may </w:t>
      </w:r>
      <w:r w:rsidR="00636A65">
        <w:t xml:space="preserve">not be wearing a </w:t>
      </w:r>
      <w:proofErr w:type="gramStart"/>
      <w:r w:rsidR="00636A65">
        <w:t>mask</w:t>
      </w:r>
      <w:r w:rsidR="00406229">
        <w:t>;</w:t>
      </w:r>
      <w:proofErr w:type="gramEnd"/>
    </w:p>
    <w:p w14:paraId="377F194F" w14:textId="57648B4C" w:rsidR="00406229" w:rsidRDefault="00406229" w:rsidP="0045136E">
      <w:pPr>
        <w:pStyle w:val="ListParagraph"/>
        <w:numPr>
          <w:ilvl w:val="0"/>
          <w:numId w:val="1"/>
        </w:numPr>
      </w:pPr>
      <w:r>
        <w:t xml:space="preserve">That medical staff who interact with me during my visit and deliver my care are </w:t>
      </w:r>
      <w:proofErr w:type="gramStart"/>
      <w:r>
        <w:t>masked;</w:t>
      </w:r>
      <w:proofErr w:type="gramEnd"/>
    </w:p>
    <w:p w14:paraId="413B7A1A" w14:textId="65D1A07C" w:rsidR="0045136E" w:rsidRDefault="00406229" w:rsidP="0045136E">
      <w:pPr>
        <w:pStyle w:val="ListParagraph"/>
        <w:numPr>
          <w:ilvl w:val="0"/>
          <w:numId w:val="1"/>
        </w:numPr>
      </w:pPr>
      <w:r>
        <w:t>Access to a private room if I am admitted to the hospital for care or for recovery from operative procedures, unless other patients in the area have been screened and tested negative for COVID-19.</w:t>
      </w:r>
    </w:p>
    <w:p w14:paraId="424C91E2" w14:textId="23F6CE67" w:rsidR="009E2A8D" w:rsidRDefault="009E2A8D" w:rsidP="009E2A8D">
      <w:r>
        <w:t>I would</w:t>
      </w:r>
      <w:r w:rsidR="00636A65">
        <w:t xml:space="preserve"> appreciate </w:t>
      </w:r>
      <w:r w:rsidR="004774C8">
        <w:t xml:space="preserve">the opportunity to </w:t>
      </w:r>
      <w:r w:rsidR="009340AA">
        <w:t>discuss these accommodation requests with appropriate staff, as well as any other strategies for ensuring I can</w:t>
      </w:r>
      <w:r w:rsidR="004774C8">
        <w:t xml:space="preserve"> </w:t>
      </w:r>
      <w:r w:rsidR="009340AA">
        <w:t xml:space="preserve">continue to </w:t>
      </w:r>
      <w:r w:rsidR="005B3302">
        <w:t xml:space="preserve">access medical appointments and </w:t>
      </w:r>
      <w:r w:rsidR="004774C8">
        <w:t>services without a risk to my health.</w:t>
      </w:r>
      <w:r w:rsidR="009340AA">
        <w:t xml:space="preserve"> The best way to communicate with me is </w:t>
      </w:r>
      <w:r w:rsidR="0020354E">
        <w:t>_________.</w:t>
      </w:r>
    </w:p>
    <w:p w14:paraId="1AF85916" w14:textId="161A6213" w:rsidR="00636A65" w:rsidRDefault="00636A65" w:rsidP="009E2A8D">
      <w:r>
        <w:t>Sincerely,</w:t>
      </w:r>
    </w:p>
    <w:p w14:paraId="74256471" w14:textId="0171650A" w:rsidR="004774C8" w:rsidRPr="0020354E" w:rsidRDefault="007F4B98" w:rsidP="009E2A8D">
      <w:pPr>
        <w:rPr>
          <w:b/>
          <w:bCs/>
        </w:rPr>
      </w:pPr>
      <w:r w:rsidRPr="0020354E">
        <w:rPr>
          <w:b/>
          <w:bCs/>
        </w:rPr>
        <w:t>Patient</w:t>
      </w:r>
    </w:p>
    <w:p w14:paraId="6A37B8F7" w14:textId="76BFD3EA" w:rsidR="0020354E" w:rsidRPr="0020354E" w:rsidRDefault="007F4B98" w:rsidP="00D15C36">
      <w:pPr>
        <w:rPr>
          <w:b/>
          <w:bCs/>
        </w:rPr>
      </w:pPr>
      <w:r w:rsidRPr="0020354E">
        <w:rPr>
          <w:b/>
          <w:bCs/>
        </w:rPr>
        <w:t>Contact information</w:t>
      </w:r>
    </w:p>
    <w:p w14:paraId="6502BE3B" w14:textId="46C9F56E" w:rsidR="004774C8" w:rsidRDefault="007F4B98" w:rsidP="00D15C36">
      <w:r>
        <w:t>*This letter is an example accommodations request letter and is not to be considered legal advice.</w:t>
      </w:r>
      <w:r w:rsidR="0020354E">
        <w:t xml:space="preserve"> </w:t>
      </w:r>
    </w:p>
    <w:sectPr w:rsidR="004774C8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FDB4D" w14:textId="77777777" w:rsidR="00FF615A" w:rsidRDefault="00FF615A" w:rsidP="00D15C36">
      <w:pPr>
        <w:spacing w:after="0" w:line="240" w:lineRule="auto"/>
      </w:pPr>
      <w:r>
        <w:separator/>
      </w:r>
    </w:p>
  </w:endnote>
  <w:endnote w:type="continuationSeparator" w:id="0">
    <w:p w14:paraId="11639258" w14:textId="77777777" w:rsidR="00FF615A" w:rsidRDefault="00FF615A" w:rsidP="00D1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49B04" w14:textId="06231387" w:rsidR="00D15C36" w:rsidRPr="0020354E" w:rsidRDefault="0020354E" w:rsidP="0020354E">
    <w:pPr>
      <w:pStyle w:val="Footer"/>
      <w:jc w:val="center"/>
      <w:rPr>
        <w:i/>
        <w:iCs/>
      </w:rPr>
    </w:pPr>
    <w:r>
      <w:rPr>
        <w:i/>
        <w:iCs/>
      </w:rPr>
      <w:t xml:space="preserve">Template by the </w:t>
    </w:r>
    <w:r w:rsidRPr="0020354E">
      <w:rPr>
        <w:i/>
        <w:iCs/>
      </w:rPr>
      <w:t>Center for Public Representation | MassLegalHelp.org</w:t>
    </w:r>
    <w:r w:rsidR="00125011">
      <w:rPr>
        <w:i/>
        <w:iCs/>
      </w:rPr>
      <w:t xml:space="preserve"> |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D7CAD" w14:textId="77777777" w:rsidR="00FF615A" w:rsidRDefault="00FF615A" w:rsidP="00D15C36">
      <w:pPr>
        <w:spacing w:after="0" w:line="240" w:lineRule="auto"/>
      </w:pPr>
      <w:r>
        <w:separator/>
      </w:r>
    </w:p>
  </w:footnote>
  <w:footnote w:type="continuationSeparator" w:id="0">
    <w:p w14:paraId="41AA3602" w14:textId="77777777" w:rsidR="00FF615A" w:rsidRDefault="00FF615A" w:rsidP="00D15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C169AC"/>
    <w:multiLevelType w:val="hybridMultilevel"/>
    <w:tmpl w:val="F5F6A7FC"/>
    <w:lvl w:ilvl="0" w:tplc="3744BB2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635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6E"/>
    <w:rsid w:val="000D55F7"/>
    <w:rsid w:val="00125011"/>
    <w:rsid w:val="0020354E"/>
    <w:rsid w:val="00293B8E"/>
    <w:rsid w:val="002C2895"/>
    <w:rsid w:val="00406229"/>
    <w:rsid w:val="00432F24"/>
    <w:rsid w:val="0045136E"/>
    <w:rsid w:val="004774C8"/>
    <w:rsid w:val="004A5204"/>
    <w:rsid w:val="005836D4"/>
    <w:rsid w:val="005B3302"/>
    <w:rsid w:val="005E7F86"/>
    <w:rsid w:val="00636A65"/>
    <w:rsid w:val="006536BD"/>
    <w:rsid w:val="007F4B98"/>
    <w:rsid w:val="00816EA8"/>
    <w:rsid w:val="008E3408"/>
    <w:rsid w:val="008F1EA5"/>
    <w:rsid w:val="008F7D2D"/>
    <w:rsid w:val="009340AA"/>
    <w:rsid w:val="00990185"/>
    <w:rsid w:val="00996877"/>
    <w:rsid w:val="009C3743"/>
    <w:rsid w:val="009E2A8D"/>
    <w:rsid w:val="00A50A80"/>
    <w:rsid w:val="00D00CC9"/>
    <w:rsid w:val="00D13AB7"/>
    <w:rsid w:val="00D15C36"/>
    <w:rsid w:val="00D608E8"/>
    <w:rsid w:val="00D930F7"/>
    <w:rsid w:val="00DB332E"/>
    <w:rsid w:val="00DF2A99"/>
    <w:rsid w:val="00ED2CA7"/>
    <w:rsid w:val="00F93ECE"/>
    <w:rsid w:val="00FF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25BB0B"/>
  <w15:chartTrackingRefBased/>
  <w15:docId w15:val="{FECF020D-47F1-43D3-8E7F-D1CF2EC1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3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74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74C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00CC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15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C36"/>
  </w:style>
  <w:style w:type="paragraph" w:styleId="Footer">
    <w:name w:val="footer"/>
    <w:basedOn w:val="Normal"/>
    <w:link w:val="FooterChar"/>
    <w:uiPriority w:val="99"/>
    <w:unhideWhenUsed/>
    <w:rsid w:val="00D15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C36"/>
  </w:style>
  <w:style w:type="character" w:styleId="CommentReference">
    <w:name w:val="annotation reference"/>
    <w:basedOn w:val="DefaultParagraphFont"/>
    <w:uiPriority w:val="99"/>
    <w:semiHidden/>
    <w:unhideWhenUsed/>
    <w:rsid w:val="004062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62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62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2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2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dc.gov/coronavirus/2019-ncov/need-extra-precautions/people-with-medical-conditions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D25DAB498FF4DBEE8AE61EB4BEDED" ma:contentTypeVersion="14" ma:contentTypeDescription="Create a new document." ma:contentTypeScope="" ma:versionID="4588c48714129ac93978e76395245222">
  <xsd:schema xmlns:xsd="http://www.w3.org/2001/XMLSchema" xmlns:xs="http://www.w3.org/2001/XMLSchema" xmlns:p="http://schemas.microsoft.com/office/2006/metadata/properties" xmlns:ns3="14c46c36-ff44-4025-b17a-ad4820916ec1" xmlns:ns4="4d3d2f72-04e9-4cd9-8da9-f6a4c6ba79ab" targetNamespace="http://schemas.microsoft.com/office/2006/metadata/properties" ma:root="true" ma:fieldsID="63f9177c95c173e82a93895bf3e033f9" ns3:_="" ns4:_="">
    <xsd:import namespace="14c46c36-ff44-4025-b17a-ad4820916ec1"/>
    <xsd:import namespace="4d3d2f72-04e9-4cd9-8da9-f6a4c6ba79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46c36-ff44-4025-b17a-ad4820916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d2f72-04e9-4cd9-8da9-f6a4c6ba79a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4c46c36-ff44-4025-b17a-ad4820916ec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286A3-EE3F-4C02-AA5B-C92E7102D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c46c36-ff44-4025-b17a-ad4820916ec1"/>
    <ds:schemaRef ds:uri="4d3d2f72-04e9-4cd9-8da9-f6a4c6ba79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72C9A2-C84D-4294-826F-40969F35C5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1D71C0-CD56-45DF-B785-2793861B500B}">
  <ds:schemaRefs>
    <ds:schemaRef ds:uri="http://schemas.microsoft.com/office/2006/metadata/properties"/>
    <ds:schemaRef ds:uri="http://schemas.microsoft.com/office/infopath/2007/PartnerControls"/>
    <ds:schemaRef ds:uri="14c46c36-ff44-4025-b17a-ad4820916ec1"/>
  </ds:schemaRefs>
</ds:datastoreItem>
</file>

<file path=customXml/itemProps4.xml><?xml version="1.0" encoding="utf-8"?>
<ds:datastoreItem xmlns:ds="http://schemas.openxmlformats.org/officeDocument/2006/customXml" ds:itemID="{1CF69B2D-762D-4F49-907A-5376400B8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Igram</dc:creator>
  <cp:keywords/>
  <dc:description/>
  <cp:lastModifiedBy>Marlena Idrobo</cp:lastModifiedBy>
  <cp:revision>4</cp:revision>
  <dcterms:created xsi:type="dcterms:W3CDTF">2023-07-11T19:58:00Z</dcterms:created>
  <dcterms:modified xsi:type="dcterms:W3CDTF">2024-09-10T17:02:00Z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0x010100ED9D25DAB498FF4DBEE8AE61EB4BEDED</vt:lpwstr>
  </property>
</Properties>
</file>